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A" w:rsidRPr="00DF277B" w:rsidRDefault="00D336FA" w:rsidP="00DF27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Додаток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</w:t>
      </w:r>
    </w:p>
    <w:p w:rsidR="00DF277B" w:rsidRDefault="00D336FA" w:rsidP="00DF27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до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Інформаційної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картки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адм</w:t>
      </w:r>
      <w:proofErr w:type="gram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іністративної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послуги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DF277B" w:rsidRDefault="00D336FA" w:rsidP="00DF27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з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виправлення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техн</w:t>
      </w:r>
      <w:proofErr w:type="gram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ічної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помилки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у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відомостях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DF277B" w:rsidRDefault="00D336FA" w:rsidP="00DF27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Державного земельного кадастру, яка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була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допущена</w:t>
      </w:r>
      <w:proofErr w:type="gram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D336FA" w:rsidRPr="00DF277B" w:rsidRDefault="00D336FA" w:rsidP="00DF27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не з вини органу,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що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здійснює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його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ведення</w:t>
      </w:r>
      <w:proofErr w:type="spellEnd"/>
    </w:p>
    <w:p w:rsidR="00D336FA" w:rsidRDefault="00D336FA" w:rsidP="00D336FA"/>
    <w:p w:rsidR="00D336FA" w:rsidRPr="00DF277B" w:rsidRDefault="00D336FA" w:rsidP="00DF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36FA" w:rsidRPr="00DF277B" w:rsidRDefault="00D336FA" w:rsidP="00DF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особи / </w:t>
      </w:r>
      <w:proofErr w:type="spellStart"/>
      <w:r w:rsidR="00BD4543" w:rsidRPr="00DF277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43" w:rsidRPr="00DF277B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D336FA" w:rsidRPr="00DF277B" w:rsidRDefault="00D336FA" w:rsidP="00DF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36FA" w:rsidRPr="00DF277B" w:rsidRDefault="00D336FA" w:rsidP="00DF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27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 xml:space="preserve">ісце проживання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особи / </w:t>
      </w:r>
      <w:proofErr w:type="spellStart"/>
      <w:r w:rsidR="00BD4543" w:rsidRPr="00DF277B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43" w:rsidRPr="00DF277B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BD4543" w:rsidRPr="00DF277B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FA" w:rsidRPr="00DF277B" w:rsidRDefault="00D336FA" w:rsidP="00DF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7B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D336FA" w:rsidRPr="00DF277B" w:rsidRDefault="00D336FA" w:rsidP="00DF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7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виправлення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DF277B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помилок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у документах,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стали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підставою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відомостей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до Державного земельного кадастру, у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фізичною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юридичною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виявлено</w:t>
      </w:r>
      <w:proofErr w:type="spellEnd"/>
      <w:r w:rsidRPr="00DF2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b/>
          <w:sz w:val="24"/>
          <w:szCs w:val="24"/>
        </w:rPr>
        <w:t>помилку</w:t>
      </w:r>
      <w:proofErr w:type="spellEnd"/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№ _____________</w:t>
      </w:r>
      <w:r w:rsidRPr="00DF277B">
        <w:rPr>
          <w:rFonts w:ascii="Times New Roman" w:hAnsi="Times New Roman" w:cs="Times New Roman"/>
          <w:sz w:val="24"/>
          <w:szCs w:val="24"/>
        </w:rPr>
        <w:tab/>
      </w:r>
      <w:r w:rsidR="00DF27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м. ______________________  </w:t>
      </w:r>
      <w:r w:rsidRPr="00DF27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DF27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кадастровим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реєстратором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7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Держгеокадастр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proofErr w:type="gramEnd"/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органу)</w:t>
      </w:r>
      <w:proofErr w:type="gramEnd"/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“___” ____________ 20__ р. з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реєстраційним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номером ___________________ разом з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доданими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документами та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в документах,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>, але у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кадастру)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>ічну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помилку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саме</w:t>
      </w:r>
      <w:proofErr w:type="spellEnd"/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 xml:space="preserve">(суть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>)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77B">
        <w:rPr>
          <w:rFonts w:ascii="Times New Roman" w:hAnsi="Times New Roman" w:cs="Times New Roman"/>
          <w:sz w:val="24"/>
          <w:szCs w:val="24"/>
        </w:rPr>
        <w:lastRenderedPageBreak/>
        <w:t>Відповідно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Державного земельного кадастру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77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F277B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у документах,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7B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DF277B">
        <w:rPr>
          <w:rFonts w:ascii="Times New Roman" w:hAnsi="Times New Roman" w:cs="Times New Roman"/>
          <w:sz w:val="24"/>
          <w:szCs w:val="24"/>
        </w:rPr>
        <w:t xml:space="preserve"> до Державного земельного кадастру.</w:t>
      </w:r>
    </w:p>
    <w:p w:rsidR="00D336FA" w:rsidRPr="00DF277B" w:rsidRDefault="00D336FA" w:rsidP="00DF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58" w:rsidRPr="00DF277B" w:rsidRDefault="00DF277B" w:rsidP="00DF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“___”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D336FA" w:rsidRPr="00DF277B">
        <w:rPr>
          <w:rFonts w:ascii="Times New Roman" w:hAnsi="Times New Roman" w:cs="Times New Roman"/>
          <w:sz w:val="24"/>
          <w:szCs w:val="24"/>
        </w:rPr>
        <w:t>20__ р.</w:t>
      </w:r>
      <w:r w:rsidR="00D336FA" w:rsidRPr="00DF27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336FA" w:rsidRPr="00DF277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303D58" w:rsidRPr="00DF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8A"/>
    <w:rsid w:val="00303D58"/>
    <w:rsid w:val="00BD4543"/>
    <w:rsid w:val="00C4748A"/>
    <w:rsid w:val="00D336FA"/>
    <w:rsid w:val="00D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Илона</cp:lastModifiedBy>
  <cp:revision>4</cp:revision>
  <dcterms:created xsi:type="dcterms:W3CDTF">2020-12-15T14:35:00Z</dcterms:created>
  <dcterms:modified xsi:type="dcterms:W3CDTF">2021-11-02T13:04:00Z</dcterms:modified>
</cp:coreProperties>
</file>